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2D05A8">
        <w:rPr>
          <w:rFonts w:ascii="Times New Roman" w:hAnsi="Times New Roman" w:cs="Times New Roman"/>
          <w:b/>
          <w:sz w:val="24"/>
          <w:szCs w:val="24"/>
        </w:rPr>
        <w:t>Dİ-1</w:t>
      </w:r>
      <w:r w:rsidR="00181A67">
        <w:rPr>
          <w:rFonts w:ascii="Times New Roman" w:hAnsi="Times New Roman" w:cs="Times New Roman"/>
          <w:b/>
          <w:sz w:val="24"/>
          <w:szCs w:val="24"/>
        </w:rPr>
        <w:t>17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İNGİLİZCE</w:t>
      </w:r>
      <w:r w:rsidR="00735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A67">
        <w:rPr>
          <w:rFonts w:ascii="Times New Roman" w:hAnsi="Times New Roman" w:cs="Times New Roman"/>
          <w:b/>
          <w:sz w:val="24"/>
          <w:szCs w:val="24"/>
        </w:rPr>
        <w:t>ÇEVİRİ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718">
        <w:rPr>
          <w:rFonts w:ascii="Times New Roman" w:hAnsi="Times New Roman" w:cs="Times New Roman"/>
          <w:b/>
          <w:sz w:val="24"/>
          <w:szCs w:val="24"/>
        </w:rPr>
        <w:t>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  <w:r w:rsidR="009934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21718">
        <w:rPr>
          <w:rFonts w:ascii="Times New Roman" w:hAnsi="Times New Roman" w:cs="Times New Roman"/>
          <w:b/>
          <w:sz w:val="24"/>
          <w:szCs w:val="24"/>
        </w:rPr>
        <w:t>4</w:t>
      </w:r>
      <w:r w:rsidR="00993492">
        <w:rPr>
          <w:rFonts w:ascii="Times New Roman" w:hAnsi="Times New Roman" w:cs="Times New Roman"/>
          <w:b/>
          <w:sz w:val="24"/>
          <w:szCs w:val="24"/>
        </w:rPr>
        <w:t xml:space="preserve"> AKTS/Z)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5A8" w:rsidRPr="00181A67" w:rsidRDefault="00181A67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1A67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 xml:space="preserve">Çeviri ve </w:t>
      </w:r>
      <w:proofErr w:type="spellStart"/>
      <w:r w:rsidRPr="00181A67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>çeviribilime</w:t>
      </w:r>
      <w:proofErr w:type="spellEnd"/>
      <w:r w:rsidRPr="00181A67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 xml:space="preserve"> giriş ve çeviri tanımlarının yapılması. Bir süreç ve ürün olarak seçilmiş bilgilendirici metinlerin, kelime ve anlam ilişkisi ve seçilmiş dergi makalelerinin, </w:t>
      </w:r>
      <w:proofErr w:type="spellStart"/>
      <w:r w:rsidRPr="00181A67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>eşdizimli</w:t>
      </w:r>
      <w:proofErr w:type="spellEnd"/>
      <w:r w:rsidRPr="00181A67">
        <w:rPr>
          <w:rFonts w:ascii="Times New Roman" w:hAnsi="Times New Roman" w:cs="Times New Roman"/>
          <w:color w:val="302E2E"/>
          <w:sz w:val="24"/>
          <w:szCs w:val="24"/>
          <w:shd w:val="clear" w:color="auto" w:fill="F5F5F5"/>
        </w:rPr>
        <w:t xml:space="preserve"> sözcüklerin, deyimlerin ve sabit ifadelerin ve seçilmiş edebi metinlerin, sosyal bilimler alanında seçilmiş metinlerin çevirisi, fen bilimleri alanında ve teknik metinlerin çevirisi.</w:t>
      </w:r>
      <w:bookmarkStart w:id="0" w:name="_GoBack"/>
      <w:bookmarkEnd w:id="0"/>
    </w:p>
    <w:sectPr w:rsidR="002D05A8" w:rsidRPr="00181A67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3319B"/>
    <w:rsid w:val="00181A67"/>
    <w:rsid w:val="00184E0D"/>
    <w:rsid w:val="001C0E14"/>
    <w:rsid w:val="001D6146"/>
    <w:rsid w:val="002B64B6"/>
    <w:rsid w:val="002D05A8"/>
    <w:rsid w:val="00321718"/>
    <w:rsid w:val="00323082"/>
    <w:rsid w:val="00377578"/>
    <w:rsid w:val="003958B2"/>
    <w:rsid w:val="00472E34"/>
    <w:rsid w:val="00496DAB"/>
    <w:rsid w:val="005C0F82"/>
    <w:rsid w:val="0063722A"/>
    <w:rsid w:val="00653D35"/>
    <w:rsid w:val="00735975"/>
    <w:rsid w:val="007E2F62"/>
    <w:rsid w:val="008552C8"/>
    <w:rsid w:val="00855533"/>
    <w:rsid w:val="00870E43"/>
    <w:rsid w:val="00892CC9"/>
    <w:rsid w:val="008A5F22"/>
    <w:rsid w:val="009540CA"/>
    <w:rsid w:val="00963DA0"/>
    <w:rsid w:val="00993492"/>
    <w:rsid w:val="009A2CEA"/>
    <w:rsid w:val="00A44701"/>
    <w:rsid w:val="00A46F76"/>
    <w:rsid w:val="00AA58F4"/>
    <w:rsid w:val="00AD3A0C"/>
    <w:rsid w:val="00AD3D04"/>
    <w:rsid w:val="00CD31FA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4BC7-D6A2-4CAE-8435-140BD3A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2021-09-06T09:11:00Z</cp:lastPrinted>
  <dcterms:created xsi:type="dcterms:W3CDTF">2024-10-08T13:26:00Z</dcterms:created>
  <dcterms:modified xsi:type="dcterms:W3CDTF">2024-10-08T13:27:00Z</dcterms:modified>
</cp:coreProperties>
</file>